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B7F9" w14:textId="23F290AD" w:rsidR="00103363" w:rsidRPr="007528BC" w:rsidRDefault="00EC4F02" w:rsidP="007528B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965CBD" wp14:editId="400DFA33">
            <wp:simplePos x="0" y="0"/>
            <wp:positionH relativeFrom="column">
              <wp:posOffset>2604135</wp:posOffset>
            </wp:positionH>
            <wp:positionV relativeFrom="paragraph">
              <wp:posOffset>-864235</wp:posOffset>
            </wp:positionV>
            <wp:extent cx="487680" cy="8128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520">
        <w:rPr>
          <w:b/>
          <w:sz w:val="32"/>
          <w:szCs w:val="32"/>
        </w:rPr>
        <w:t>Continuing Education Activity Plan</w:t>
      </w:r>
      <w:r w:rsidR="007528BC">
        <w:rPr>
          <w:b/>
          <w:sz w:val="32"/>
          <w:szCs w:val="32"/>
        </w:rPr>
        <w:t xml:space="preserve"> </w:t>
      </w:r>
      <w:r w:rsidR="00833520">
        <w:rPr>
          <w:b/>
          <w:sz w:val="32"/>
          <w:szCs w:val="32"/>
        </w:rPr>
        <w:t>Sponsor Form</w:t>
      </w:r>
    </w:p>
    <w:p w14:paraId="6B4BAFEF" w14:textId="1BB54F1F" w:rsidR="00103363" w:rsidRPr="007528BC" w:rsidRDefault="007528BC">
      <w:pPr>
        <w:jc w:val="center"/>
        <w:rPr>
          <w:i/>
          <w:iCs/>
          <w:sz w:val="32"/>
          <w:szCs w:val="32"/>
        </w:rPr>
      </w:pPr>
      <w:r w:rsidRPr="007528BC">
        <w:rPr>
          <w:b/>
          <w:bCs/>
          <w:i/>
          <w:iCs/>
          <w:color w:val="FF0000"/>
        </w:rPr>
        <w:t>Please return as a word document</w:t>
      </w:r>
      <w:r w:rsidRPr="007528BC">
        <w:rPr>
          <w:b/>
          <w:bCs/>
          <w:i/>
          <w:iCs/>
        </w:rPr>
        <w:t>.</w:t>
      </w:r>
      <w:r w:rsidR="00833520" w:rsidRPr="007528BC">
        <w:rPr>
          <w:i/>
          <w:iCs/>
        </w:rPr>
        <w:tab/>
      </w:r>
    </w:p>
    <w:p w14:paraId="51A953EB" w14:textId="77777777" w:rsidR="00103363" w:rsidRDefault="008335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052E05" w14:textId="7B8E0D71" w:rsidR="00103363" w:rsidRDefault="00833520">
      <w:pPr>
        <w:pBdr>
          <w:top w:val="single" w:sz="38" w:space="0" w:color="000000"/>
          <w:bottom w:val="single" w:sz="38" w:space="0" w:color="000000"/>
        </w:pBdr>
        <w:spacing w:line="241" w:lineRule="auto"/>
        <w:jc w:val="center"/>
      </w:pPr>
      <w:r>
        <w:t xml:space="preserve">This activity must be submitted </w:t>
      </w:r>
      <w:r w:rsidR="007528BC">
        <w:t>to ICRID</w:t>
      </w:r>
      <w:r>
        <w:t xml:space="preserve"> at least </w:t>
      </w:r>
      <w:r w:rsidR="007528BC">
        <w:t>45</w:t>
      </w:r>
      <w:r>
        <w:t xml:space="preserve"> days prior to the start of the activity. A copy of this form along with the Activity Plan Instructor’s form must be kept on file for future auditing purposes.</w:t>
      </w:r>
    </w:p>
    <w:p w14:paraId="29C352E1" w14:textId="77777777" w:rsidR="00103363" w:rsidRDefault="00833520">
      <w:pPr>
        <w:spacing w:line="241" w:lineRule="auto"/>
      </w:pPr>
      <w:r>
        <w:tab/>
      </w:r>
    </w:p>
    <w:p w14:paraId="454F4C24" w14:textId="7BA9ACA8" w:rsidR="00103363" w:rsidRDefault="00833520">
      <w:pPr>
        <w:spacing w:line="241" w:lineRule="auto"/>
      </w:pPr>
      <w:r>
        <w:t xml:space="preserve">Name of Approved Sponsor:  </w:t>
      </w:r>
      <w:r w:rsidR="00C22AE7" w:rsidRPr="00C22AE7">
        <w:rPr>
          <w:sz w:val="24"/>
          <w:szCs w:val="24"/>
        </w:rPr>
        <w:t>ICRID, RID Sponsor Administrator, Laura Leffler</w:t>
      </w:r>
    </w:p>
    <w:p w14:paraId="0E28E915" w14:textId="77777777" w:rsidR="00103363" w:rsidRDefault="00103363">
      <w:pPr>
        <w:spacing w:line="241" w:lineRule="auto"/>
      </w:pPr>
    </w:p>
    <w:p w14:paraId="52828299" w14:textId="2AB49B51" w:rsidR="00103363" w:rsidRDefault="00833520">
      <w:pPr>
        <w:spacing w:line="241" w:lineRule="auto"/>
        <w:rPr>
          <w:sz w:val="24"/>
          <w:szCs w:val="24"/>
        </w:rPr>
      </w:pPr>
      <w:r>
        <w:t>Activity Number:</w:t>
      </w:r>
      <w:r>
        <w:tab/>
        <w:t xml:space="preserve"> </w:t>
      </w:r>
      <w:r w:rsidR="00C22AE7">
        <w:t>(RID Sponsor Administrator will supply.)</w:t>
      </w:r>
    </w:p>
    <w:p w14:paraId="73D91BB8" w14:textId="77777777" w:rsidR="00103363" w:rsidRDefault="00103363">
      <w:pPr>
        <w:spacing w:line="241" w:lineRule="auto"/>
      </w:pPr>
    </w:p>
    <w:p w14:paraId="6B095083" w14:textId="77777777" w:rsidR="00103363" w:rsidRDefault="00833520">
      <w:pPr>
        <w:spacing w:line="241" w:lineRule="auto"/>
      </w:pPr>
      <w:r>
        <w:t>Activity Title:</w:t>
      </w:r>
      <w:r>
        <w:tab/>
      </w:r>
    </w:p>
    <w:p w14:paraId="5F62965E" w14:textId="77777777" w:rsidR="00103363" w:rsidRDefault="00103363">
      <w:pPr>
        <w:spacing w:line="241" w:lineRule="auto"/>
      </w:pPr>
    </w:p>
    <w:p w14:paraId="642F79D3" w14:textId="2B4C0602" w:rsidR="00103363" w:rsidRDefault="00833520">
      <w:pPr>
        <w:spacing w:line="241" w:lineRule="auto"/>
      </w:pPr>
      <w:r>
        <w:t xml:space="preserve">Location of </w:t>
      </w:r>
      <w:r w:rsidR="00C22AE7">
        <w:t>Activity:</w:t>
      </w:r>
      <w:r>
        <w:t xml:space="preserve"> </w:t>
      </w:r>
    </w:p>
    <w:p w14:paraId="0C618027" w14:textId="77777777" w:rsidR="00103363" w:rsidRDefault="00103363">
      <w:pPr>
        <w:spacing w:line="241" w:lineRule="auto"/>
      </w:pPr>
    </w:p>
    <w:p w14:paraId="137E0C3F" w14:textId="77777777" w:rsidR="00103363" w:rsidRDefault="00833520">
      <w:pPr>
        <w:spacing w:line="241" w:lineRule="auto"/>
      </w:pPr>
      <w:r>
        <w:t xml:space="preserve">Instructor(s) Name(s):  </w:t>
      </w:r>
    </w:p>
    <w:p w14:paraId="65A88994" w14:textId="77777777" w:rsidR="00103363" w:rsidRDefault="00103363">
      <w:pPr>
        <w:spacing w:line="241" w:lineRule="auto"/>
      </w:pPr>
    </w:p>
    <w:p w14:paraId="0DB2D18E" w14:textId="77777777" w:rsidR="00103363" w:rsidRDefault="00833520">
      <w:pPr>
        <w:spacing w:line="241" w:lineRule="auto"/>
        <w:rPr>
          <w:u w:val="single"/>
        </w:rPr>
      </w:pPr>
      <w:r>
        <w:t xml:space="preserve">Contact Person/People: </w:t>
      </w:r>
      <w:r>
        <w:tab/>
      </w:r>
      <w:r>
        <w:tab/>
      </w:r>
      <w:r>
        <w:tab/>
      </w:r>
      <w:r>
        <w:tab/>
      </w:r>
      <w:r>
        <w:tab/>
        <w:t xml:space="preserve">Contact Phone(s):  </w:t>
      </w:r>
    </w:p>
    <w:p w14:paraId="201DDF72" w14:textId="77777777" w:rsidR="00103363" w:rsidRDefault="00103363">
      <w:pPr>
        <w:spacing w:line="241" w:lineRule="auto"/>
      </w:pPr>
    </w:p>
    <w:p w14:paraId="3511EE5C" w14:textId="77CF3CD5" w:rsidR="00103363" w:rsidRDefault="00833520">
      <w:pPr>
        <w:spacing w:line="241" w:lineRule="auto"/>
        <w:rPr>
          <w:u w:val="single"/>
        </w:rPr>
      </w:pPr>
      <w:r>
        <w:t xml:space="preserve">Contact </w:t>
      </w:r>
      <w:r w:rsidR="00C22AE7">
        <w:t>Email: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Web site: (optional)</w:t>
      </w:r>
      <w:r>
        <w:tab/>
      </w:r>
      <w:r>
        <w:tab/>
      </w:r>
    </w:p>
    <w:p w14:paraId="0BF20003" w14:textId="77777777" w:rsidR="00103363" w:rsidRDefault="00833520">
      <w:pPr>
        <w:spacing w:line="241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F73C98" w14:textId="7A0264C1" w:rsidR="00103363" w:rsidRDefault="00833520">
      <w:pPr>
        <w:spacing w:line="241" w:lineRule="auto"/>
      </w:pPr>
      <w:r>
        <w:t xml:space="preserve">Who is the Target </w:t>
      </w:r>
      <w:r w:rsidR="00C22AE7">
        <w:t>Audience?</w:t>
      </w:r>
      <w:r>
        <w:t xml:space="preserve"> </w:t>
      </w:r>
    </w:p>
    <w:p w14:paraId="70DC7453" w14:textId="77777777" w:rsidR="00103363" w:rsidRDefault="00833520">
      <w:pPr>
        <w:spacing w:line="241" w:lineRule="auto"/>
      </w:pPr>
      <w:r>
        <w:tab/>
      </w:r>
    </w:p>
    <w:p w14:paraId="54677D93" w14:textId="77777777" w:rsidR="00103363" w:rsidRDefault="00833520">
      <w:pPr>
        <w:spacing w:line="241" w:lineRule="auto"/>
      </w:pPr>
      <w:r>
        <w:t>Activity Start Date:</w:t>
      </w:r>
      <w:r>
        <w:tab/>
      </w:r>
      <w:r>
        <w:tab/>
      </w:r>
      <w:r>
        <w:tab/>
      </w:r>
      <w:r>
        <w:tab/>
        <w:t xml:space="preserve">Activity Completion Date:  </w:t>
      </w:r>
    </w:p>
    <w:p w14:paraId="2149601F" w14:textId="77777777" w:rsidR="00103363" w:rsidRDefault="00103363">
      <w:pPr>
        <w:spacing w:line="241" w:lineRule="auto"/>
      </w:pPr>
    </w:p>
    <w:p w14:paraId="16F9586F" w14:textId="77777777" w:rsidR="00103363" w:rsidRDefault="00833520">
      <w:pPr>
        <w:spacing w:line="241" w:lineRule="auto"/>
        <w:rPr>
          <w:u w:val="single"/>
        </w:rPr>
      </w:pPr>
      <w:r>
        <w:t xml:space="preserve">Start Time for Activity: </w:t>
      </w:r>
      <w:r>
        <w:tab/>
      </w:r>
      <w:r>
        <w:tab/>
      </w:r>
      <w:r>
        <w:tab/>
      </w:r>
      <w:r>
        <w:tab/>
        <w:t xml:space="preserve">Ending Time for Activity: </w:t>
      </w:r>
      <w:r>
        <w:tab/>
      </w:r>
      <w:r>
        <w:tab/>
      </w:r>
      <w:r>
        <w:tab/>
      </w:r>
    </w:p>
    <w:p w14:paraId="76C265A0" w14:textId="77777777" w:rsidR="00103363" w:rsidRDefault="00103363">
      <w:pPr>
        <w:spacing w:line="241" w:lineRule="auto"/>
      </w:pPr>
    </w:p>
    <w:p w14:paraId="1AC19A05" w14:textId="77777777" w:rsidR="00103363" w:rsidRDefault="00833520">
      <w:pPr>
        <w:spacing w:line="241" w:lineRule="auto"/>
        <w:rPr>
          <w:sz w:val="22"/>
          <w:szCs w:val="22"/>
        </w:rPr>
      </w:pPr>
      <w:r>
        <w:t xml:space="preserve">Total number of CEUs to be awarded to each participant: </w:t>
      </w:r>
      <w:r>
        <w:rPr>
          <w:u w:val="single"/>
        </w:rPr>
        <w:t xml:space="preserve">   </w:t>
      </w:r>
      <w:r>
        <w:rPr>
          <w:sz w:val="22"/>
          <w:szCs w:val="22"/>
        </w:rPr>
        <w:t xml:space="preserve">=========================================================================== </w:t>
      </w:r>
      <w:r>
        <w:rPr>
          <w:b/>
          <w:sz w:val="22"/>
          <w:szCs w:val="22"/>
          <w:u w:val="single"/>
        </w:rPr>
        <w:t>Content Area: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Content Level: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Participating Programs:</w:t>
      </w:r>
    </w:p>
    <w:p w14:paraId="103E8511" w14:textId="77777777" w:rsidR="00103363" w:rsidRDefault="00103363">
      <w:pPr>
        <w:spacing w:line="241" w:lineRule="auto"/>
        <w:rPr>
          <w:sz w:val="22"/>
          <w:szCs w:val="22"/>
        </w:rPr>
      </w:pPr>
    </w:p>
    <w:p w14:paraId="49838915" w14:textId="5805B417" w:rsidR="00103363" w:rsidRDefault="00833520">
      <w:pPr>
        <w:spacing w:line="241" w:lineRule="auto"/>
        <w:rPr>
          <w:sz w:val="22"/>
          <w:szCs w:val="22"/>
        </w:rPr>
      </w:pPr>
      <w:r>
        <w:rPr>
          <w:sz w:val="22"/>
          <w:szCs w:val="22"/>
        </w:rPr>
        <w:t xml:space="preserve">  Professional Studies (PS)</w:t>
      </w:r>
      <w:r>
        <w:rPr>
          <w:sz w:val="22"/>
          <w:szCs w:val="22"/>
        </w:rPr>
        <w:tab/>
      </w:r>
      <w:r w:rsidR="00C22AE7">
        <w:rPr>
          <w:sz w:val="22"/>
          <w:szCs w:val="22"/>
        </w:rPr>
        <w:tab/>
        <w:t xml:space="preserve"> Little</w:t>
      </w:r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2AE7">
        <w:rPr>
          <w:sz w:val="22"/>
          <w:szCs w:val="22"/>
        </w:rPr>
        <w:tab/>
        <w:t xml:space="preserve"> CMP</w:t>
      </w:r>
      <w:r>
        <w:rPr>
          <w:sz w:val="22"/>
          <w:szCs w:val="22"/>
        </w:rPr>
        <w:t xml:space="preserve"> only</w:t>
      </w:r>
    </w:p>
    <w:p w14:paraId="562ED567" w14:textId="77777777" w:rsidR="00103363" w:rsidRDefault="00103363">
      <w:pPr>
        <w:spacing w:line="241" w:lineRule="auto"/>
        <w:rPr>
          <w:sz w:val="22"/>
          <w:szCs w:val="22"/>
        </w:rPr>
      </w:pPr>
    </w:p>
    <w:p w14:paraId="5DBDA409" w14:textId="79A35FF6" w:rsidR="00103363" w:rsidRDefault="00833520">
      <w:pPr>
        <w:spacing w:line="241" w:lineRule="auto"/>
        <w:rPr>
          <w:sz w:val="22"/>
          <w:szCs w:val="22"/>
        </w:rPr>
      </w:pPr>
      <w:r>
        <w:rPr>
          <w:sz w:val="22"/>
          <w:szCs w:val="22"/>
        </w:rPr>
        <w:t xml:space="preserve">  General Studies (GS)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C22AE7">
        <w:rPr>
          <w:sz w:val="22"/>
          <w:szCs w:val="22"/>
        </w:rPr>
        <w:tab/>
        <w:t xml:space="preserve">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2AE7">
        <w:rPr>
          <w:sz w:val="22"/>
          <w:szCs w:val="22"/>
        </w:rPr>
        <w:tab/>
        <w:t xml:space="preserve"> ACET</w:t>
      </w:r>
      <w:r>
        <w:rPr>
          <w:sz w:val="22"/>
          <w:szCs w:val="22"/>
        </w:rPr>
        <w:t xml:space="preserve"> only</w:t>
      </w:r>
    </w:p>
    <w:p w14:paraId="4F4AE262" w14:textId="77777777" w:rsidR="00103363" w:rsidRDefault="00103363">
      <w:pPr>
        <w:spacing w:line="241" w:lineRule="auto"/>
        <w:rPr>
          <w:sz w:val="22"/>
          <w:szCs w:val="22"/>
        </w:rPr>
      </w:pPr>
    </w:p>
    <w:p w14:paraId="06DB9FC6" w14:textId="63064C51" w:rsidR="00103363" w:rsidRDefault="00833520">
      <w:pPr>
        <w:spacing w:line="241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Extensive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2AE7">
        <w:rPr>
          <w:sz w:val="22"/>
          <w:szCs w:val="22"/>
        </w:rPr>
        <w:tab/>
        <w:t xml:space="preserve"> CMP</w:t>
      </w:r>
      <w:r>
        <w:rPr>
          <w:sz w:val="22"/>
          <w:szCs w:val="22"/>
        </w:rPr>
        <w:t xml:space="preserve"> &amp; ACET Both</w:t>
      </w:r>
    </w:p>
    <w:p w14:paraId="328D1E10" w14:textId="77777777" w:rsidR="00103363" w:rsidRDefault="00103363">
      <w:pPr>
        <w:spacing w:line="241" w:lineRule="auto"/>
        <w:rPr>
          <w:sz w:val="22"/>
          <w:szCs w:val="22"/>
        </w:rPr>
      </w:pPr>
    </w:p>
    <w:p w14:paraId="6AC708F4" w14:textId="77777777" w:rsidR="00103363" w:rsidRDefault="00833520">
      <w:pPr>
        <w:spacing w:line="241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Teaching</w:t>
      </w:r>
    </w:p>
    <w:p w14:paraId="70AF5ADE" w14:textId="77777777" w:rsidR="00103363" w:rsidRDefault="00103363">
      <w:pPr>
        <w:spacing w:line="241" w:lineRule="auto"/>
      </w:pPr>
    </w:p>
    <w:p w14:paraId="123DFBF3" w14:textId="77777777" w:rsidR="00103363" w:rsidRDefault="00103363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line="241" w:lineRule="auto"/>
        <w:jc w:val="center"/>
      </w:pPr>
    </w:p>
    <w:p w14:paraId="6EF75225" w14:textId="77777777" w:rsidR="00103363" w:rsidRDefault="00833520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line="241" w:lineRule="auto"/>
        <w:jc w:val="center"/>
      </w:pPr>
      <w:r>
        <w:t xml:space="preserve">As the RID Approved Sponsor for the RID activity, I certify that the above information is accurate and will be filed ONLINE with RID through </w:t>
      </w:r>
      <w:hyperlink r:id="rId7">
        <w:r>
          <w:rPr>
            <w:color w:val="0000FF"/>
            <w:u w:val="single"/>
          </w:rPr>
          <w:t>www.rid.org</w:t>
        </w:r>
      </w:hyperlink>
      <w:r>
        <w:t xml:space="preserve"> at least 30 days prior to the start of the activity.</w:t>
      </w:r>
    </w:p>
    <w:p w14:paraId="2117507A" w14:textId="77777777" w:rsidR="00103363" w:rsidRDefault="00833520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line="241" w:lineRule="auto"/>
        <w:jc w:val="center"/>
      </w:pPr>
      <w:r>
        <w:t xml:space="preserve">                                                 </w:t>
      </w:r>
    </w:p>
    <w:p w14:paraId="167715B0" w14:textId="77777777" w:rsidR="00103363" w:rsidRDefault="00833520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line="241" w:lineRule="auto"/>
      </w:pPr>
      <w:r>
        <w:t xml:space="preserve"> RID Approved Sponsor Signature Administrator: </w:t>
      </w:r>
    </w:p>
    <w:p w14:paraId="7187D1B5" w14:textId="77777777" w:rsidR="00103363" w:rsidRDefault="00833520">
      <w:pPr>
        <w:spacing w:line="241" w:lineRule="auto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ab/>
        <w:t xml:space="preserve">             </w:t>
      </w:r>
    </w:p>
    <w:sectPr w:rsidR="00103363">
      <w:headerReference w:type="default" r:id="rId8"/>
      <w:footerReference w:type="default" r:id="rId9"/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E7D0" w14:textId="77777777" w:rsidR="00B0699F" w:rsidRDefault="00B0699F">
      <w:r>
        <w:separator/>
      </w:r>
    </w:p>
  </w:endnote>
  <w:endnote w:type="continuationSeparator" w:id="0">
    <w:p w14:paraId="5D044BD8" w14:textId="77777777" w:rsidR="00B0699F" w:rsidRDefault="00B0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B4FA" w14:textId="77777777" w:rsidR="00103363" w:rsidRDefault="001033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44BB9AF" w14:textId="77777777" w:rsidR="00103363" w:rsidRDefault="00833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Electronic File</w:t>
    </w:r>
    <w:r>
      <w:rPr>
        <w:color w:val="000000"/>
      </w:rPr>
      <w:tab/>
      <w:t>Entered for CEUs</w:t>
    </w:r>
    <w:r>
      <w:rPr>
        <w:color w:val="000000"/>
      </w:rPr>
      <w:tab/>
      <w:t>Forms sent</w:t>
    </w:r>
  </w:p>
  <w:p w14:paraId="681F2066" w14:textId="77777777" w:rsidR="00103363" w:rsidRDefault="001033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D2AE13E" w14:textId="77777777" w:rsidR="00103363" w:rsidRDefault="00833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ARF to RID                                               </w:t>
    </w:r>
    <w:r>
      <w:rPr>
        <w:color w:val="000000"/>
      </w:rPr>
      <w:tab/>
      <w:t>Summary of Evals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0C0E" w14:textId="77777777" w:rsidR="00B0699F" w:rsidRDefault="00B0699F">
      <w:r>
        <w:separator/>
      </w:r>
    </w:p>
  </w:footnote>
  <w:footnote w:type="continuationSeparator" w:id="0">
    <w:p w14:paraId="5722070A" w14:textId="77777777" w:rsidR="00B0699F" w:rsidRDefault="00B0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7364" w14:textId="77777777" w:rsidR="00103363" w:rsidRDefault="00833520">
    <w:pPr>
      <w:rPr>
        <w:color w:val="000000"/>
      </w:rPr>
    </w:pPr>
    <w:r>
      <w:rPr>
        <w:noProof/>
        <w:sz w:val="24"/>
        <w:szCs w:val="24"/>
      </w:rPr>
      <w:drawing>
        <wp:inline distT="0" distB="0" distL="114300" distR="114300" wp14:anchorId="16BFD432" wp14:editId="583C4719">
          <wp:extent cx="762000" cy="6889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80681F" wp14:editId="28271F2A">
          <wp:simplePos x="0" y="0"/>
          <wp:positionH relativeFrom="column">
            <wp:posOffset>4724400</wp:posOffset>
          </wp:positionH>
          <wp:positionV relativeFrom="paragraph">
            <wp:posOffset>152400</wp:posOffset>
          </wp:positionV>
          <wp:extent cx="1219200" cy="3810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6F98D3" w14:textId="77777777" w:rsidR="00103363" w:rsidRDefault="001033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63"/>
    <w:rsid w:val="00100FD7"/>
    <w:rsid w:val="00103363"/>
    <w:rsid w:val="007528BC"/>
    <w:rsid w:val="008204A9"/>
    <w:rsid w:val="00833520"/>
    <w:rsid w:val="00B0699F"/>
    <w:rsid w:val="00BD2672"/>
    <w:rsid w:val="00C22AE7"/>
    <w:rsid w:val="00E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1A90"/>
  <w15:docId w15:val="{7FFD0CA2-0EEB-4DB0-938E-D61248EC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i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Leffler</cp:lastModifiedBy>
  <cp:revision>5</cp:revision>
  <dcterms:created xsi:type="dcterms:W3CDTF">2021-08-30T14:44:00Z</dcterms:created>
  <dcterms:modified xsi:type="dcterms:W3CDTF">2022-04-25T01:04:00Z</dcterms:modified>
</cp:coreProperties>
</file>